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86B51AB" w:rsidR="000F5F75" w:rsidRPr="007B1094" w:rsidRDefault="3BD3815D" w:rsidP="40308C81">
      <w:pPr>
        <w:rPr>
          <w:sz w:val="28"/>
          <w:szCs w:val="28"/>
          <w:lang w:val="nb-NO"/>
        </w:rPr>
      </w:pPr>
      <w:r w:rsidRPr="007B1094">
        <w:rPr>
          <w:sz w:val="28"/>
          <w:szCs w:val="28"/>
          <w:lang w:val="nb-NO"/>
        </w:rPr>
        <w:t>Referat fra styremøte i FF-OsloMet 14. oktober 2022</w:t>
      </w:r>
    </w:p>
    <w:p w14:paraId="06158EF6" w14:textId="2C426F90" w:rsidR="3A0BAF99" w:rsidRPr="007B1094" w:rsidRDefault="3A0BAF99" w:rsidP="3A0BAF99">
      <w:pPr>
        <w:rPr>
          <w:lang w:val="nb-NO"/>
        </w:rPr>
      </w:pPr>
    </w:p>
    <w:p w14:paraId="2650A6F6" w14:textId="1081B35B" w:rsidR="3BD3815D" w:rsidRPr="007B1094" w:rsidRDefault="3BD3815D" w:rsidP="3A0BAF99">
      <w:pPr>
        <w:rPr>
          <w:lang w:val="nb-NO"/>
        </w:rPr>
      </w:pPr>
      <w:r w:rsidRPr="007B1094">
        <w:rPr>
          <w:lang w:val="nb-NO"/>
        </w:rPr>
        <w:t>Til stede: Inger-Lise Neslein (møteleder), Erik Dahlgren</w:t>
      </w:r>
      <w:r w:rsidR="73295FC7" w:rsidRPr="007B1094">
        <w:rPr>
          <w:lang w:val="nb-NO"/>
        </w:rPr>
        <w:t xml:space="preserve">, Kyrre Andersen, </w:t>
      </w:r>
      <w:r w:rsidR="007E92A0" w:rsidRPr="007B1094">
        <w:rPr>
          <w:lang w:val="nb-NO"/>
        </w:rPr>
        <w:t>Ha</w:t>
      </w:r>
      <w:r w:rsidR="67555F36" w:rsidRPr="007B1094">
        <w:rPr>
          <w:lang w:val="nb-NO"/>
        </w:rPr>
        <w:t>l</w:t>
      </w:r>
      <w:r w:rsidR="007E92A0" w:rsidRPr="007B1094">
        <w:rPr>
          <w:lang w:val="nb-NO"/>
        </w:rPr>
        <w:t xml:space="preserve">vor Melbye Hanisch, </w:t>
      </w:r>
      <w:r w:rsidR="1BC62E3A" w:rsidRPr="007B1094">
        <w:rPr>
          <w:lang w:val="nb-NO"/>
        </w:rPr>
        <w:t xml:space="preserve">Britt-Evy Westergård, Bjørn Ervik, </w:t>
      </w:r>
      <w:r w:rsidR="73295FC7" w:rsidRPr="007B1094">
        <w:rPr>
          <w:lang w:val="nb-NO"/>
        </w:rPr>
        <w:t>Audun Sanderud</w:t>
      </w:r>
      <w:r w:rsidRPr="007B1094">
        <w:rPr>
          <w:lang w:val="nb-NO"/>
        </w:rPr>
        <w:t xml:space="preserve"> og Arve Angen (referent)</w:t>
      </w:r>
    </w:p>
    <w:p w14:paraId="50019950" w14:textId="1A39C030" w:rsidR="3A0BAF99" w:rsidRPr="007B1094" w:rsidRDefault="3A0BAF99" w:rsidP="3A0BAF99">
      <w:pPr>
        <w:rPr>
          <w:lang w:val="nb-NO"/>
        </w:rPr>
      </w:pPr>
    </w:p>
    <w:p w14:paraId="4390A7DF" w14:textId="33FFEFE6" w:rsidR="3BD3815D" w:rsidRPr="007B1094" w:rsidRDefault="3BD3815D" w:rsidP="3A0BAF99">
      <w:pPr>
        <w:rPr>
          <w:lang w:val="nb-NO"/>
        </w:rPr>
      </w:pPr>
      <w:r w:rsidRPr="007B1094">
        <w:rPr>
          <w:lang w:val="nb-NO"/>
        </w:rPr>
        <w:t>Forfall: Eldbjørg Marie Schön</w:t>
      </w:r>
      <w:r w:rsidR="115B5140" w:rsidRPr="007B1094">
        <w:rPr>
          <w:lang w:val="nb-NO"/>
        </w:rPr>
        <w:t xml:space="preserve"> og </w:t>
      </w:r>
      <w:r w:rsidRPr="007B1094">
        <w:rPr>
          <w:lang w:val="nb-NO"/>
        </w:rPr>
        <w:t>Kristin Merete Bugge</w:t>
      </w:r>
    </w:p>
    <w:p w14:paraId="12B6320C" w14:textId="0897A7CD" w:rsidR="3A0BAF99" w:rsidRPr="007B1094" w:rsidRDefault="3A0BAF99" w:rsidP="3A0BAF99">
      <w:pPr>
        <w:rPr>
          <w:lang w:val="nb-NO"/>
        </w:rPr>
      </w:pPr>
    </w:p>
    <w:p w14:paraId="2234EB66" w14:textId="750A6F62" w:rsidR="3BD3815D" w:rsidRDefault="3BD3815D" w:rsidP="3A0BAF99">
      <w:proofErr w:type="spellStart"/>
      <w:r>
        <w:t>Hvor</w:t>
      </w:r>
      <w:proofErr w:type="spellEnd"/>
      <w:r>
        <w:t>: Zoom</w:t>
      </w:r>
    </w:p>
    <w:p w14:paraId="7E6856B3" w14:textId="628471B4" w:rsidR="3A0BAF99" w:rsidRDefault="3A0BAF99" w:rsidP="3A0BAF99"/>
    <w:p w14:paraId="604400EF" w14:textId="4B56AA2A" w:rsidR="3BD3815D" w:rsidRDefault="3BD3815D" w:rsidP="3A0BAF99">
      <w:r>
        <w:t>Saker:</w:t>
      </w:r>
    </w:p>
    <w:p w14:paraId="70DCF034" w14:textId="51641AD3" w:rsidR="3A0BAF99" w:rsidRDefault="3A0BAF99" w:rsidP="3A0BAF99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70"/>
        <w:gridCol w:w="7440"/>
        <w:gridCol w:w="1350"/>
      </w:tblGrid>
      <w:tr w:rsidR="3A0BAF99" w14:paraId="5289BCDA" w14:textId="77777777" w:rsidTr="18D5A9EE">
        <w:tc>
          <w:tcPr>
            <w:tcW w:w="570" w:type="dxa"/>
          </w:tcPr>
          <w:p w14:paraId="1B64699E" w14:textId="4E6CA8A3" w:rsidR="3BD3815D" w:rsidRDefault="3BD3815D" w:rsidP="3A0BAF99">
            <w:r>
              <w:t>Nr:</w:t>
            </w:r>
          </w:p>
        </w:tc>
        <w:tc>
          <w:tcPr>
            <w:tcW w:w="7440" w:type="dxa"/>
          </w:tcPr>
          <w:p w14:paraId="0B568092" w14:textId="1F8D52F4" w:rsidR="3A0BAF99" w:rsidRDefault="3A0BAF99" w:rsidP="3A0BAF99"/>
        </w:tc>
        <w:tc>
          <w:tcPr>
            <w:tcW w:w="1350" w:type="dxa"/>
          </w:tcPr>
          <w:p w14:paraId="0AAEC39E" w14:textId="2CDA744A" w:rsidR="3BD3815D" w:rsidRDefault="3BD3815D" w:rsidP="3A0BAF99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3A0BAF99" w14:paraId="66622134" w14:textId="77777777" w:rsidTr="18D5A9EE">
        <w:tc>
          <w:tcPr>
            <w:tcW w:w="570" w:type="dxa"/>
          </w:tcPr>
          <w:p w14:paraId="1ACFA498" w14:textId="7C807117" w:rsidR="3A0BAF99" w:rsidRDefault="6AC7DB38" w:rsidP="3A0BAF99">
            <w:r>
              <w:t>1</w:t>
            </w:r>
          </w:p>
        </w:tc>
        <w:tc>
          <w:tcPr>
            <w:tcW w:w="7440" w:type="dxa"/>
          </w:tcPr>
          <w:p w14:paraId="0EFE4301" w14:textId="73460E35" w:rsidR="3A0BAF99" w:rsidRPr="007B1094" w:rsidRDefault="6AC7DB38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Idf-saker</w:t>
            </w:r>
          </w:p>
          <w:p w14:paraId="6EF3E432" w14:textId="357EC79E" w:rsidR="3A0BAF99" w:rsidRPr="007B1094" w:rsidRDefault="3A0BAF99" w:rsidP="3A0BAF99">
            <w:pPr>
              <w:rPr>
                <w:lang w:val="nb-NO"/>
              </w:rPr>
            </w:pPr>
          </w:p>
          <w:p w14:paraId="05645DDB" w14:textId="06226117" w:rsidR="3A0BAF99" w:rsidRPr="007B1094" w:rsidRDefault="53702944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Forhandlingsak</w:t>
            </w:r>
            <w:r w:rsidR="26D6A880" w:rsidRPr="007B1094">
              <w:rPr>
                <w:lang w:val="nb-NO"/>
              </w:rPr>
              <w:t>:</w:t>
            </w:r>
          </w:p>
          <w:p w14:paraId="395E5A10" w14:textId="396ED920" w:rsidR="3A0BAF99" w:rsidRPr="007B1094" w:rsidRDefault="31A87638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109/22 </w:t>
            </w:r>
            <w:r w:rsidR="53702944" w:rsidRPr="007B1094">
              <w:rPr>
                <w:lang w:val="nb-NO"/>
              </w:rPr>
              <w:t>Innstillingsutvalg for ansettelse – endringer i personalreglementet</w:t>
            </w:r>
          </w:p>
          <w:p w14:paraId="4A289653" w14:textId="7CA3AE15" w:rsidR="3A0BAF99" w:rsidRPr="007B1094" w:rsidRDefault="13CD32F4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Det som er </w:t>
            </w:r>
            <w:proofErr w:type="gramStart"/>
            <w:r w:rsidRPr="007B1094">
              <w:rPr>
                <w:lang w:val="nb-NO"/>
              </w:rPr>
              <w:t>nytt</w:t>
            </w:r>
            <w:proofErr w:type="gramEnd"/>
            <w:r w:rsidRPr="007B1094">
              <w:rPr>
                <w:lang w:val="nb-NO"/>
              </w:rPr>
              <w:t xml:space="preserve"> er at de tar inn en </w:t>
            </w:r>
            <w:r w:rsidR="53702944" w:rsidRPr="007B1094">
              <w:rPr>
                <w:lang w:val="nb-NO"/>
              </w:rPr>
              <w:t>ansattrepresentant i utvalge</w:t>
            </w:r>
            <w:r w:rsidR="1D43E377" w:rsidRPr="007B1094">
              <w:rPr>
                <w:lang w:val="nb-NO"/>
              </w:rPr>
              <w:t>ne</w:t>
            </w:r>
          </w:p>
          <w:p w14:paraId="394CCF1C" w14:textId="75F6308A" w:rsidR="1D43E377" w:rsidRPr="007B1094" w:rsidRDefault="1D43E377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Dette var greit for styret.</w:t>
            </w:r>
          </w:p>
          <w:p w14:paraId="00DAC048" w14:textId="5B8C6C25" w:rsidR="3A0BAF99" w:rsidRPr="007B1094" w:rsidRDefault="62DD574C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D</w:t>
            </w:r>
            <w:r w:rsidR="478435E7" w:rsidRPr="007B1094">
              <w:rPr>
                <w:lang w:val="nb-NO"/>
              </w:rPr>
              <w:t xml:space="preserve">et </w:t>
            </w:r>
            <w:r w:rsidR="5936B25D" w:rsidRPr="007B1094">
              <w:rPr>
                <w:lang w:val="nb-NO"/>
              </w:rPr>
              <w:t xml:space="preserve">skal derimot ikke være med en ansattrepresentant </w:t>
            </w:r>
            <w:r w:rsidR="08A6DC96" w:rsidRPr="007B1094">
              <w:rPr>
                <w:lang w:val="nb-NO"/>
              </w:rPr>
              <w:t>i</w:t>
            </w:r>
            <w:r w:rsidR="5936B25D" w:rsidRPr="007B1094">
              <w:rPr>
                <w:lang w:val="nb-NO"/>
              </w:rPr>
              <w:t xml:space="preserve"> </w:t>
            </w:r>
            <w:r w:rsidR="20E72E02" w:rsidRPr="007B1094">
              <w:rPr>
                <w:lang w:val="nb-NO"/>
              </w:rPr>
              <w:t>A</w:t>
            </w:r>
            <w:r w:rsidR="5936B25D" w:rsidRPr="007B1094">
              <w:rPr>
                <w:lang w:val="nb-NO"/>
              </w:rPr>
              <w:t xml:space="preserve">nsettelsesutvalg Senterleder SPS. Vi må spørre </w:t>
            </w:r>
            <w:r w:rsidR="4B29BD8D" w:rsidRPr="007B1094">
              <w:rPr>
                <w:lang w:val="nb-NO"/>
              </w:rPr>
              <w:t xml:space="preserve">om </w:t>
            </w:r>
            <w:r w:rsidR="5936B25D" w:rsidRPr="007B1094">
              <w:rPr>
                <w:lang w:val="nb-NO"/>
              </w:rPr>
              <w:t>hv</w:t>
            </w:r>
            <w:r w:rsidR="1971801E" w:rsidRPr="007B1094">
              <w:rPr>
                <w:lang w:val="nb-NO"/>
              </w:rPr>
              <w:t>a som er grunnen til det.</w:t>
            </w:r>
          </w:p>
          <w:p w14:paraId="5B38AF1A" w14:textId="17D565C6" w:rsidR="3A0BAF99" w:rsidRPr="007B1094" w:rsidRDefault="3A0BAF99" w:rsidP="3A0BAF99">
            <w:pPr>
              <w:rPr>
                <w:lang w:val="nb-NO"/>
              </w:rPr>
            </w:pPr>
          </w:p>
          <w:p w14:paraId="5C79F1BD" w14:textId="113C2803" w:rsidR="3A0BAF99" w:rsidRPr="007B1094" w:rsidRDefault="7CB5281B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Drøfting</w:t>
            </w:r>
            <w:r w:rsidR="506E5369" w:rsidRPr="007B1094">
              <w:rPr>
                <w:lang w:val="nb-NO"/>
              </w:rPr>
              <w:t>ssaker</w:t>
            </w:r>
            <w:r w:rsidRPr="007B1094">
              <w:rPr>
                <w:lang w:val="nb-NO"/>
              </w:rPr>
              <w:t>:</w:t>
            </w:r>
          </w:p>
          <w:p w14:paraId="73B91B23" w14:textId="6724A6D9" w:rsidR="79E02072" w:rsidRPr="007B1094" w:rsidRDefault="79E02072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110/22 Godkjennelse av stillingsbeskrivelse og utlysningstekst for stillingen som prorektor for utdanning</w:t>
            </w:r>
          </w:p>
          <w:p w14:paraId="1A567DF8" w14:textId="01B7C3CC" w:rsidR="79E02072" w:rsidRPr="007B1094" w:rsidRDefault="79E02072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Denne saken var grei for styret.</w:t>
            </w:r>
          </w:p>
          <w:p w14:paraId="6F288356" w14:textId="7E187F24" w:rsidR="40308C81" w:rsidRPr="007B1094" w:rsidRDefault="40308C81" w:rsidP="40308C81">
            <w:pPr>
              <w:rPr>
                <w:lang w:val="nb-NO"/>
              </w:rPr>
            </w:pPr>
          </w:p>
          <w:p w14:paraId="2886AA1D" w14:textId="59BAF432" w:rsidR="3A0BAF99" w:rsidRPr="007B1094" w:rsidRDefault="79E02072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111/22 Delegering til rektor – Endringer </w:t>
            </w:r>
            <w:r w:rsidR="0ED2AB74" w:rsidRPr="007B1094">
              <w:rPr>
                <w:lang w:val="nb-NO"/>
              </w:rPr>
              <w:t>i</w:t>
            </w:r>
            <w:r w:rsidRPr="007B1094">
              <w:rPr>
                <w:lang w:val="nb-NO"/>
              </w:rPr>
              <w:t xml:space="preserve"> mandat for Forskningsetisk utvalg og retningslinjer for behandling av enkeltsaker knyttet til vitenskapelig uredelighet</w:t>
            </w:r>
          </w:p>
          <w:p w14:paraId="33D19534" w14:textId="0FD16C4E" w:rsidR="3A0BAF99" w:rsidRPr="007B1094" w:rsidRDefault="7D0C4F1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Styret ved OsloMet delegerer myndighet til rektor. </w:t>
            </w:r>
          </w:p>
          <w:p w14:paraId="501BD09E" w14:textId="5033EED4" w:rsidR="3A0BAF99" w:rsidRPr="007B1094" w:rsidRDefault="7D0C4F1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Dette </w:t>
            </w:r>
            <w:r w:rsidR="7F6F6E15" w:rsidRPr="007B1094">
              <w:rPr>
                <w:lang w:val="nb-NO"/>
              </w:rPr>
              <w:t>var</w:t>
            </w:r>
            <w:r w:rsidRPr="007B1094">
              <w:rPr>
                <w:lang w:val="nb-NO"/>
              </w:rPr>
              <w:t xml:space="preserve"> greit for oss.</w:t>
            </w:r>
          </w:p>
          <w:p w14:paraId="34ACBEAC" w14:textId="57BAD03F" w:rsidR="40308C81" w:rsidRPr="007B1094" w:rsidRDefault="40308C81" w:rsidP="40308C81">
            <w:pPr>
              <w:rPr>
                <w:lang w:val="nb-NO"/>
              </w:rPr>
            </w:pPr>
          </w:p>
          <w:p w14:paraId="3BB9540C" w14:textId="4FCD1363" w:rsidR="7D0C4F17" w:rsidRPr="007B1094" w:rsidRDefault="7D0C4F17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112/22 OsloMets satsingsforslag utenfor sta</w:t>
            </w:r>
            <w:r w:rsidR="1D4FAA62" w:rsidRPr="007B1094">
              <w:rPr>
                <w:lang w:val="nb-NO"/>
              </w:rPr>
              <w:t>t</w:t>
            </w:r>
            <w:r w:rsidRPr="007B1094">
              <w:rPr>
                <w:lang w:val="nb-NO"/>
              </w:rPr>
              <w:t>sbudsjett rammen 2024</w:t>
            </w:r>
          </w:p>
          <w:p w14:paraId="666E90B7" w14:textId="0443FF9E" w:rsidR="3A0BAF99" w:rsidRPr="007B1094" w:rsidRDefault="216A3D46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Det er utviklet to satsningsforslag: Campus Romerike og Intelligent helse.</w:t>
            </w:r>
          </w:p>
          <w:p w14:paraId="6BABEE96" w14:textId="62166C20" w:rsidR="216A3D46" w:rsidRPr="007B1094" w:rsidRDefault="216A3D46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Dette var greit for styret.</w:t>
            </w:r>
          </w:p>
          <w:p w14:paraId="13CA4431" w14:textId="1CD4C9E9" w:rsidR="40308C81" w:rsidRPr="007B1094" w:rsidRDefault="40308C81" w:rsidP="40308C81">
            <w:pPr>
              <w:rPr>
                <w:lang w:val="nb-NO"/>
              </w:rPr>
            </w:pPr>
          </w:p>
          <w:p w14:paraId="1621A2C5" w14:textId="294B0569" w:rsidR="3A0BAF99" w:rsidRPr="007B1094" w:rsidRDefault="216A3D46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Orienteringssaker:</w:t>
            </w:r>
          </w:p>
          <w:p w14:paraId="0472948F" w14:textId="7E3E6E32" w:rsidR="3A0BAF99" w:rsidRPr="007B1094" w:rsidRDefault="3A0BAF99" w:rsidP="3A0BAF99">
            <w:pPr>
              <w:rPr>
                <w:lang w:val="nb-NO"/>
              </w:rPr>
            </w:pPr>
          </w:p>
          <w:p w14:paraId="000C7FD1" w14:textId="757B3402" w:rsidR="2E2930F4" w:rsidRPr="007B1094" w:rsidRDefault="2E2930F4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115/22 Orientering Campusprogrammet.</w:t>
            </w:r>
          </w:p>
          <w:p w14:paraId="7D286B27" w14:textId="752B6C3C" w:rsidR="2E2930F4" w:rsidRPr="007B1094" w:rsidRDefault="2E2930F4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I allmøtet på Kjeller sa rektor at han vi</w:t>
            </w:r>
            <w:r w:rsidR="75E65C3B" w:rsidRPr="007B1094">
              <w:rPr>
                <w:lang w:val="nb-NO"/>
              </w:rPr>
              <w:t>l vi</w:t>
            </w:r>
            <w:r w:rsidRPr="007B1094">
              <w:rPr>
                <w:lang w:val="nb-NO"/>
              </w:rPr>
              <w:t xml:space="preserve"> skal ta diskusjonen om den samme aktiviteten som er på kjeller </w:t>
            </w:r>
            <w:r w:rsidR="48F62D92" w:rsidRPr="007B1094">
              <w:rPr>
                <w:lang w:val="nb-NO"/>
              </w:rPr>
              <w:t>i</w:t>
            </w:r>
            <w:r w:rsidRPr="007B1094">
              <w:rPr>
                <w:lang w:val="nb-NO"/>
              </w:rPr>
              <w:t xml:space="preserve"> dag skal etableres </w:t>
            </w:r>
            <w:r w:rsidR="250C64F3" w:rsidRPr="007B1094">
              <w:rPr>
                <w:lang w:val="nb-NO"/>
              </w:rPr>
              <w:t>i</w:t>
            </w:r>
            <w:r w:rsidRPr="007B1094">
              <w:rPr>
                <w:lang w:val="nb-NO"/>
              </w:rPr>
              <w:t xml:space="preserve"> den nye campus</w:t>
            </w:r>
            <w:r w:rsidR="5296C652" w:rsidRPr="007B1094">
              <w:rPr>
                <w:lang w:val="nb-NO"/>
              </w:rPr>
              <w:t>en på Lillestrøm.</w:t>
            </w:r>
          </w:p>
          <w:p w14:paraId="7AF17227" w14:textId="5F67E809" w:rsidR="5296C652" w:rsidRPr="007B1094" w:rsidRDefault="5296C652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lastRenderedPageBreak/>
              <w:t xml:space="preserve">Innebærer dette </w:t>
            </w:r>
            <w:r w:rsidR="7955F2F8" w:rsidRPr="007B1094">
              <w:rPr>
                <w:lang w:val="nb-NO"/>
              </w:rPr>
              <w:t>en kursendring, og at vi ikke lenger skal ha en grundig diskusjon om hva som være på Lillestrøm? Vi må spørre hva han mente med det utsagnet.</w:t>
            </w:r>
          </w:p>
          <w:p w14:paraId="0F1CDE73" w14:textId="09AF26B1" w:rsidR="3A0BAF99" w:rsidRPr="007B1094" w:rsidRDefault="3A0BAF99" w:rsidP="3A0BAF99">
            <w:pPr>
              <w:rPr>
                <w:lang w:val="nb-NO"/>
              </w:rPr>
            </w:pPr>
          </w:p>
          <w:p w14:paraId="364F5686" w14:textId="6BE8F3A3" w:rsidR="7D82481F" w:rsidRPr="007B1094" w:rsidRDefault="7D82481F" w:rsidP="40308C81">
            <w:pPr>
              <w:rPr>
                <w:lang w:val="nb-NO"/>
              </w:rPr>
            </w:pPr>
            <w:r w:rsidRPr="007B1094">
              <w:rPr>
                <w:lang w:val="nb-NO"/>
              </w:rPr>
              <w:t>116/22 Rektors orienteringer</w:t>
            </w:r>
          </w:p>
          <w:p w14:paraId="214C72B9" w14:textId="3DED33AF" w:rsidR="3A0BAF99" w:rsidRPr="007B1094" w:rsidRDefault="7D82481F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For å spare strøm er det iverksatt </w:t>
            </w:r>
            <w:r w:rsidR="1B7E5B57" w:rsidRPr="007B1094">
              <w:rPr>
                <w:lang w:val="nb-NO"/>
              </w:rPr>
              <w:t xml:space="preserve">flere </w:t>
            </w:r>
            <w:r w:rsidRPr="007B1094">
              <w:rPr>
                <w:lang w:val="nb-NO"/>
              </w:rPr>
              <w:t>tiltak</w:t>
            </w:r>
            <w:r w:rsidR="64A61328" w:rsidRPr="007B1094">
              <w:rPr>
                <w:lang w:val="nb-NO"/>
              </w:rPr>
              <w:t>,</w:t>
            </w:r>
            <w:r w:rsidRPr="007B1094">
              <w:rPr>
                <w:lang w:val="nb-NO"/>
              </w:rPr>
              <w:t xml:space="preserve"> som redusert ventilasjon. Vi ønsker en or</w:t>
            </w:r>
            <w:r w:rsidR="0A4F74E8" w:rsidRPr="007B1094">
              <w:rPr>
                <w:lang w:val="nb-NO"/>
              </w:rPr>
              <w:t xml:space="preserve">ientering om hvilke følger dette kan få for undervisning </w:t>
            </w:r>
            <w:r w:rsidR="69A1E780" w:rsidRPr="007B1094">
              <w:rPr>
                <w:lang w:val="nb-NO"/>
              </w:rPr>
              <w:t>etter normal arbeidstid</w:t>
            </w:r>
            <w:r w:rsidR="0A4F74E8" w:rsidRPr="007B1094">
              <w:rPr>
                <w:lang w:val="nb-NO"/>
              </w:rPr>
              <w:t xml:space="preserve">. </w:t>
            </w:r>
          </w:p>
          <w:p w14:paraId="6BDE0972" w14:textId="486775FA" w:rsidR="3A0BAF99" w:rsidRPr="007B1094" w:rsidRDefault="3A0BAF99" w:rsidP="3A0BAF99">
            <w:pPr>
              <w:rPr>
                <w:lang w:val="nb-NO"/>
              </w:rPr>
            </w:pPr>
          </w:p>
          <w:p w14:paraId="6474ACF7" w14:textId="46A94E64" w:rsidR="3A0BAF99" w:rsidRPr="007B1094" w:rsidRDefault="5E7DAF5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119/22 Administrasjonen orienterer</w:t>
            </w:r>
          </w:p>
          <w:p w14:paraId="234D2911" w14:textId="1F19AF01" w:rsidR="3A0BAF99" w:rsidRPr="007B1094" w:rsidRDefault="5E7DAF5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Universitetsbiblioteket skal til divisjon for forskning og utvikling.</w:t>
            </w:r>
          </w:p>
          <w:p w14:paraId="0C454A50" w14:textId="68A712D4" w:rsidR="3A0BAF99" w:rsidRPr="007B1094" w:rsidRDefault="3A0BAF99" w:rsidP="3A0BAF99">
            <w:pPr>
              <w:rPr>
                <w:lang w:val="nb-NO"/>
              </w:rPr>
            </w:pPr>
          </w:p>
          <w:p w14:paraId="1A77A8DE" w14:textId="22A2B12A" w:rsidR="3A0BAF99" w:rsidRPr="007B1094" w:rsidRDefault="5E7DAF5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Khrono skal bli forening, eid av staten.</w:t>
            </w:r>
          </w:p>
          <w:p w14:paraId="321C4FD7" w14:textId="2390457B" w:rsidR="3A0BAF99" w:rsidRPr="007B1094" w:rsidRDefault="5E7DAF5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Dette vil også få følger for de ansatte der, og de må bli ivaretatt. Vi må da få på plass en omstillingsavtale for disse.</w:t>
            </w:r>
          </w:p>
          <w:p w14:paraId="244C6869" w14:textId="569F288E" w:rsidR="3A0BAF99" w:rsidRPr="007B1094" w:rsidRDefault="5E7DAF5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Intensjonen er at Khrono skal stå mer på egne ben, og at den</w:t>
            </w:r>
            <w:r w:rsidR="660985F1" w:rsidRPr="007B1094">
              <w:rPr>
                <w:lang w:val="nb-NO"/>
              </w:rPr>
              <w:t xml:space="preserve"> økonomiske</w:t>
            </w:r>
            <w:r w:rsidRPr="007B1094">
              <w:rPr>
                <w:lang w:val="nb-NO"/>
              </w:rPr>
              <w:t xml:space="preserve"> støtten fra OsloMet skal reduseres.</w:t>
            </w:r>
          </w:p>
        </w:tc>
        <w:tc>
          <w:tcPr>
            <w:tcW w:w="1350" w:type="dxa"/>
          </w:tcPr>
          <w:p w14:paraId="138C8951" w14:textId="31A66983" w:rsidR="3A0BAF99" w:rsidRPr="007B1094" w:rsidRDefault="3A0BAF99" w:rsidP="3A0BAF99">
            <w:pPr>
              <w:rPr>
                <w:lang w:val="nb-NO"/>
              </w:rPr>
            </w:pPr>
          </w:p>
          <w:p w14:paraId="7FE25AEB" w14:textId="57155B94" w:rsidR="3A0BAF99" w:rsidRPr="007B1094" w:rsidRDefault="3A0BAF99" w:rsidP="3A0BAF99">
            <w:pPr>
              <w:rPr>
                <w:lang w:val="nb-NO"/>
              </w:rPr>
            </w:pPr>
          </w:p>
          <w:p w14:paraId="36261E81" w14:textId="7B1D9B7D" w:rsidR="3A0BAF99" w:rsidRPr="007B1094" w:rsidRDefault="3A0BAF99" w:rsidP="3A0BAF99">
            <w:pPr>
              <w:rPr>
                <w:lang w:val="nb-NO"/>
              </w:rPr>
            </w:pPr>
          </w:p>
          <w:p w14:paraId="670C241B" w14:textId="5350292D" w:rsidR="3A0BAF99" w:rsidRPr="007B1094" w:rsidRDefault="3A0BAF99" w:rsidP="3A0BAF99">
            <w:pPr>
              <w:rPr>
                <w:lang w:val="nb-NO"/>
              </w:rPr>
            </w:pPr>
          </w:p>
          <w:p w14:paraId="4CD8D190" w14:textId="2D2F71F9" w:rsidR="3A0BAF99" w:rsidRPr="007B1094" w:rsidRDefault="3A0BAF99" w:rsidP="3A0BAF99">
            <w:pPr>
              <w:rPr>
                <w:lang w:val="nb-NO"/>
              </w:rPr>
            </w:pPr>
          </w:p>
          <w:p w14:paraId="393A9541" w14:textId="038E4A34" w:rsidR="40308C81" w:rsidRPr="007B1094" w:rsidRDefault="40308C81" w:rsidP="40308C81">
            <w:pPr>
              <w:rPr>
                <w:lang w:val="nb-NO"/>
              </w:rPr>
            </w:pPr>
          </w:p>
          <w:p w14:paraId="1BE0CC13" w14:textId="458E92B2" w:rsidR="40308C81" w:rsidRPr="007B1094" w:rsidRDefault="40308C81" w:rsidP="40308C81">
            <w:pPr>
              <w:rPr>
                <w:lang w:val="nb-NO"/>
              </w:rPr>
            </w:pPr>
          </w:p>
          <w:p w14:paraId="7BCE90BB" w14:textId="5790CE82" w:rsidR="3A0BAF99" w:rsidRDefault="1E0675C4" w:rsidP="3A0BAF99">
            <w:r>
              <w:t>Erik</w:t>
            </w:r>
          </w:p>
          <w:p w14:paraId="7437DCF8" w14:textId="14EEBBCD" w:rsidR="3A0BAF99" w:rsidRDefault="3A0BAF99" w:rsidP="3A0BAF99"/>
          <w:p w14:paraId="2E23C903" w14:textId="3B5466D9" w:rsidR="3A0BAF99" w:rsidRDefault="3A0BAF99" w:rsidP="3A0BAF99"/>
          <w:p w14:paraId="7B46A949" w14:textId="4E23B16F" w:rsidR="3A0BAF99" w:rsidRDefault="3A0BAF99" w:rsidP="3A0BAF99"/>
          <w:p w14:paraId="6FAA92F0" w14:textId="1B348A31" w:rsidR="3A0BAF99" w:rsidRDefault="3A0BAF99" w:rsidP="3A0BAF99"/>
          <w:p w14:paraId="7B2D97B6" w14:textId="3C9FA570" w:rsidR="3A0BAF99" w:rsidRDefault="3A0BAF99" w:rsidP="3A0BAF99"/>
          <w:p w14:paraId="5D27E002" w14:textId="3F7A3017" w:rsidR="3A0BAF99" w:rsidRDefault="3A0BAF99" w:rsidP="3A0BAF99"/>
          <w:p w14:paraId="135212F4" w14:textId="688CA4FC" w:rsidR="3A0BAF99" w:rsidRDefault="3A0BAF99" w:rsidP="3A0BAF99"/>
          <w:p w14:paraId="02C081AC" w14:textId="40CE2CBF" w:rsidR="3A0BAF99" w:rsidRDefault="3A0BAF99" w:rsidP="3A0BAF99"/>
          <w:p w14:paraId="65507695" w14:textId="787082EE" w:rsidR="3A0BAF99" w:rsidRDefault="3A0BAF99" w:rsidP="3A0BAF99"/>
          <w:p w14:paraId="23C2B495" w14:textId="5AB33686" w:rsidR="3A0BAF99" w:rsidRDefault="3A0BAF99" w:rsidP="3A0BAF99"/>
          <w:p w14:paraId="0EC981BB" w14:textId="754083C1" w:rsidR="3A0BAF99" w:rsidRDefault="3A0BAF99" w:rsidP="3A0BAF99"/>
          <w:p w14:paraId="0DE952CF" w14:textId="542CBBE7" w:rsidR="3A0BAF99" w:rsidRDefault="3A0BAF99" w:rsidP="3A0BAF99"/>
          <w:p w14:paraId="63428852" w14:textId="70088132" w:rsidR="3A0BAF99" w:rsidRDefault="3A0BAF99" w:rsidP="3A0BAF99"/>
          <w:p w14:paraId="02930761" w14:textId="1B05AF3A" w:rsidR="3A0BAF99" w:rsidRDefault="3A0BAF99" w:rsidP="3A0BAF99"/>
          <w:p w14:paraId="5A801F4D" w14:textId="673DEF86" w:rsidR="3A0BAF99" w:rsidRDefault="3A0BAF99" w:rsidP="3A0BAF99"/>
          <w:p w14:paraId="0B075935" w14:textId="7BCBDB08" w:rsidR="3A0BAF99" w:rsidRDefault="3A0BAF99" w:rsidP="3A0BAF99"/>
          <w:p w14:paraId="351FBA3F" w14:textId="3471113E" w:rsidR="3A0BAF99" w:rsidRDefault="3A0BAF99" w:rsidP="3A0BAF99"/>
          <w:p w14:paraId="444B2B24" w14:textId="174ACE04" w:rsidR="3A0BAF99" w:rsidRDefault="3A0BAF99" w:rsidP="3A0BAF99"/>
          <w:p w14:paraId="4F1D28BD" w14:textId="7F3DA453" w:rsidR="3A0BAF99" w:rsidRDefault="3A0BAF99" w:rsidP="3A0BAF99"/>
          <w:p w14:paraId="6384A2FD" w14:textId="7722FE55" w:rsidR="3A0BAF99" w:rsidRDefault="3A0BAF99" w:rsidP="3A0BAF99"/>
          <w:p w14:paraId="6DC39B7E" w14:textId="60F19CBF" w:rsidR="3A0BAF99" w:rsidRDefault="3A0BAF99" w:rsidP="3A0BAF99"/>
          <w:p w14:paraId="65782D6D" w14:textId="3795734C" w:rsidR="3A0BAF99" w:rsidRDefault="3A0BAF99" w:rsidP="3A0BAF99"/>
          <w:p w14:paraId="63100CEA" w14:textId="5FDB913D" w:rsidR="3A0BAF99" w:rsidRDefault="50E9DED7" w:rsidP="3A0BAF99">
            <w:r>
              <w:t>Erik</w:t>
            </w:r>
          </w:p>
          <w:p w14:paraId="0657DADC" w14:textId="19CF0A8C" w:rsidR="3A0BAF99" w:rsidRDefault="3A0BAF99" w:rsidP="3A0BAF99"/>
          <w:p w14:paraId="134ED4F2" w14:textId="55AE86FD" w:rsidR="3A0BAF99" w:rsidRDefault="3A0BAF99" w:rsidP="3A0BAF99"/>
          <w:p w14:paraId="24B2CAB2" w14:textId="3EDEDAF0" w:rsidR="3A0BAF99" w:rsidRDefault="3A0BAF99" w:rsidP="3A0BAF99"/>
          <w:p w14:paraId="6D869608" w14:textId="54969CC1" w:rsidR="3A0BAF99" w:rsidRDefault="3A0BAF99" w:rsidP="3A0BAF99"/>
          <w:p w14:paraId="2566A138" w14:textId="67651C1B" w:rsidR="3A0BAF99" w:rsidRDefault="1F2A00B1" w:rsidP="3A0BAF99">
            <w:r>
              <w:t>Erik</w:t>
            </w:r>
          </w:p>
        </w:tc>
      </w:tr>
      <w:tr w:rsidR="3A0BAF99" w14:paraId="5C03CCD2" w14:textId="77777777" w:rsidTr="18D5A9EE">
        <w:tc>
          <w:tcPr>
            <w:tcW w:w="570" w:type="dxa"/>
          </w:tcPr>
          <w:p w14:paraId="6C1118DA" w14:textId="3317E257" w:rsidR="3A0BAF99" w:rsidRDefault="5C96CBA2" w:rsidP="3A0BAF99">
            <w:r>
              <w:lastRenderedPageBreak/>
              <w:t>2</w:t>
            </w:r>
          </w:p>
        </w:tc>
        <w:tc>
          <w:tcPr>
            <w:tcW w:w="7440" w:type="dxa"/>
          </w:tcPr>
          <w:p w14:paraId="5F9953FA" w14:textId="1225F6BC" w:rsidR="3A0BAF99" w:rsidRPr="007B1094" w:rsidRDefault="6CF1A4BC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Årets lokale lønnsforhandlinger</w:t>
            </w:r>
          </w:p>
          <w:p w14:paraId="675AB91A" w14:textId="6B88A7CF" w:rsidR="3A0BAF99" w:rsidRPr="007B1094" w:rsidRDefault="6CF1A4BC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Forhandlingene starter tirsdag 18. oktober. Den “lille” og </w:t>
            </w:r>
            <w:r w:rsidR="602721AF" w:rsidRPr="007B1094">
              <w:rPr>
                <w:lang w:val="nb-NO"/>
              </w:rPr>
              <w:t xml:space="preserve">den </w:t>
            </w:r>
            <w:r w:rsidRPr="007B1094">
              <w:rPr>
                <w:lang w:val="nb-NO"/>
              </w:rPr>
              <w:t>“store” avtalen forhandles parallelt.</w:t>
            </w:r>
            <w:r w:rsidR="52AAADB9" w:rsidRPr="007B1094">
              <w:rPr>
                <w:lang w:val="nb-NO"/>
              </w:rPr>
              <w:t xml:space="preserve"> Viktig at alle i styret er tilgjengelige </w:t>
            </w:r>
            <w:r w:rsidR="6AFFF823" w:rsidRPr="007B1094">
              <w:rPr>
                <w:lang w:val="nb-NO"/>
              </w:rPr>
              <w:t>i</w:t>
            </w:r>
            <w:r w:rsidR="52AAADB9" w:rsidRPr="007B1094">
              <w:rPr>
                <w:lang w:val="nb-NO"/>
              </w:rPr>
              <w:t xml:space="preserve"> denne perioden.</w:t>
            </w:r>
          </w:p>
          <w:p w14:paraId="49209919" w14:textId="256FFF6F" w:rsidR="3A0BAF99" w:rsidRPr="007B1094" w:rsidRDefault="6CF1A4BC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Vi har fått inn totalt </w:t>
            </w:r>
            <w:r w:rsidR="1A6C5EEC" w:rsidRPr="007B1094">
              <w:rPr>
                <w:lang w:val="nb-NO"/>
              </w:rPr>
              <w:t>280 krav</w:t>
            </w:r>
            <w:r w:rsidR="6A3B6F1F" w:rsidRPr="007B1094">
              <w:rPr>
                <w:lang w:val="nb-NO"/>
              </w:rPr>
              <w:t>, for til sammen 13 millioner kroner.</w:t>
            </w:r>
          </w:p>
          <w:p w14:paraId="2D6B1AB7" w14:textId="10546685" w:rsidR="3A0BAF99" w:rsidRPr="007B1094" w:rsidRDefault="619BA4E2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Et g</w:t>
            </w:r>
            <w:r w:rsidR="57224970" w:rsidRPr="007B1094">
              <w:rPr>
                <w:lang w:val="nb-NO"/>
              </w:rPr>
              <w:t>enerelt till</w:t>
            </w:r>
            <w:r w:rsidR="66FAF0B4" w:rsidRPr="007B1094">
              <w:rPr>
                <w:lang w:val="nb-NO"/>
              </w:rPr>
              <w:t>egg</w:t>
            </w:r>
            <w:r w:rsidR="57224970" w:rsidRPr="007B1094">
              <w:rPr>
                <w:lang w:val="nb-NO"/>
              </w:rPr>
              <w:t xml:space="preserve"> på 1.8% v</w:t>
            </w:r>
            <w:r w:rsidR="3F28131F" w:rsidRPr="007B1094">
              <w:rPr>
                <w:lang w:val="nb-NO"/>
              </w:rPr>
              <w:t>il innebære a</w:t>
            </w:r>
            <w:r w:rsidR="57224970" w:rsidRPr="007B1094">
              <w:rPr>
                <w:lang w:val="nb-NO"/>
              </w:rPr>
              <w:t>t det er 9 millioner kroner igjen til de individuelle kravene.</w:t>
            </w:r>
            <w:r w:rsidR="07802300" w:rsidRPr="007B1094">
              <w:rPr>
                <w:lang w:val="nb-NO"/>
              </w:rPr>
              <w:t xml:space="preserve"> </w:t>
            </w:r>
          </w:p>
          <w:p w14:paraId="69E3EE37" w14:textId="1CBDEAC4" w:rsidR="3A0BAF99" w:rsidRPr="007B1094" w:rsidRDefault="2098CBAF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Det har kommet tilbakemeldinger fra medlemmer som ønsker mer informasjon </w:t>
            </w:r>
            <w:r w:rsidR="07802300" w:rsidRPr="007B1094">
              <w:rPr>
                <w:lang w:val="nb-NO"/>
              </w:rPr>
              <w:t xml:space="preserve">om forhandlingene. Erik </w:t>
            </w:r>
            <w:r w:rsidR="1A2FB40A" w:rsidRPr="007B1094">
              <w:rPr>
                <w:lang w:val="nb-NO"/>
              </w:rPr>
              <w:t xml:space="preserve">sender ut </w:t>
            </w:r>
            <w:r w:rsidR="4E8D6434" w:rsidRPr="007B1094">
              <w:rPr>
                <w:lang w:val="nb-NO"/>
              </w:rPr>
              <w:t xml:space="preserve">info </w:t>
            </w:r>
            <w:r w:rsidR="1A2FB40A" w:rsidRPr="007B1094">
              <w:rPr>
                <w:lang w:val="nb-NO"/>
              </w:rPr>
              <w:t xml:space="preserve">på </w:t>
            </w:r>
            <w:r w:rsidR="07802300" w:rsidRPr="007B1094">
              <w:rPr>
                <w:lang w:val="nb-NO"/>
              </w:rPr>
              <w:t>mail.</w:t>
            </w:r>
          </w:p>
          <w:p w14:paraId="5D598D8D" w14:textId="47CA6EB0" w:rsidR="3A0BAF99" w:rsidRPr="007B1094" w:rsidRDefault="3A0BAF99" w:rsidP="3A0BAF99">
            <w:pPr>
              <w:rPr>
                <w:lang w:val="nb-NO"/>
              </w:rPr>
            </w:pPr>
          </w:p>
          <w:p w14:paraId="003AEE93" w14:textId="4CD58830" w:rsidR="3A0BAF99" w:rsidRDefault="31C07570" w:rsidP="3A0BAF99">
            <w:r w:rsidRPr="007B1094">
              <w:rPr>
                <w:lang w:val="nb-NO"/>
              </w:rPr>
              <w:t xml:space="preserve">Arbeidet med </w:t>
            </w:r>
            <w:r w:rsidR="7CEB0029" w:rsidRPr="007B1094">
              <w:rPr>
                <w:lang w:val="nb-NO"/>
              </w:rPr>
              <w:t>Excell-</w:t>
            </w:r>
            <w:r w:rsidR="3DB7064C" w:rsidRPr="007B1094">
              <w:rPr>
                <w:lang w:val="nb-NO"/>
              </w:rPr>
              <w:t>listene</w:t>
            </w:r>
            <w:r w:rsidR="7CEB0029" w:rsidRPr="007B1094">
              <w:rPr>
                <w:lang w:val="nb-NO"/>
              </w:rPr>
              <w:t xml:space="preserve"> </w:t>
            </w:r>
            <w:r w:rsidR="34654E1C" w:rsidRPr="007B1094">
              <w:rPr>
                <w:lang w:val="nb-NO"/>
              </w:rPr>
              <w:t xml:space="preserve">har avdekket noen mangler </w:t>
            </w:r>
            <w:r w:rsidR="33590845" w:rsidRPr="007B1094">
              <w:rPr>
                <w:lang w:val="nb-NO"/>
              </w:rPr>
              <w:t>i</w:t>
            </w:r>
            <w:r w:rsidR="34654E1C" w:rsidRPr="007B1094">
              <w:rPr>
                <w:lang w:val="nb-NO"/>
              </w:rPr>
              <w:t xml:space="preserve"> excel-kompetansen hos noen av</w:t>
            </w:r>
            <w:r w:rsidR="7CEB0029" w:rsidRPr="007B1094">
              <w:rPr>
                <w:lang w:val="nb-NO"/>
              </w:rPr>
              <w:t xml:space="preserve"> styremedlemm</w:t>
            </w:r>
            <w:r w:rsidR="559A317C" w:rsidRPr="007B1094">
              <w:rPr>
                <w:lang w:val="nb-NO"/>
              </w:rPr>
              <w:t>ene.</w:t>
            </w:r>
            <w:r w:rsidR="7A407744" w:rsidRPr="007B1094">
              <w:rPr>
                <w:lang w:val="nb-NO"/>
              </w:rPr>
              <w:t xml:space="preserve"> Bjørn </w:t>
            </w:r>
            <w:r w:rsidR="2FD963ED" w:rsidRPr="007B1094">
              <w:rPr>
                <w:lang w:val="nb-NO"/>
              </w:rPr>
              <w:t>tilbyr seg derfor å holde et lite kurs</w:t>
            </w:r>
            <w:r w:rsidR="24AE6B23" w:rsidRPr="007B1094">
              <w:rPr>
                <w:lang w:val="nb-NO"/>
              </w:rPr>
              <w:t xml:space="preserve"> I</w:t>
            </w:r>
            <w:r w:rsidR="2FD963ED" w:rsidRPr="007B1094">
              <w:rPr>
                <w:lang w:val="nb-NO"/>
              </w:rPr>
              <w:t xml:space="preserve"> </w:t>
            </w:r>
            <w:r w:rsidR="24AE6B23" w:rsidRPr="007B1094">
              <w:rPr>
                <w:lang w:val="nb-NO"/>
              </w:rPr>
              <w:t xml:space="preserve">excel </w:t>
            </w:r>
            <w:r w:rsidR="2FD963ED" w:rsidRPr="007B1094">
              <w:rPr>
                <w:lang w:val="nb-NO"/>
              </w:rPr>
              <w:t xml:space="preserve">på et par timer før jul. </w:t>
            </w:r>
            <w:proofErr w:type="spellStart"/>
            <w:r w:rsidR="7A407744">
              <w:t>Arve</w:t>
            </w:r>
            <w:proofErr w:type="spellEnd"/>
            <w:r w:rsidR="397D4111">
              <w:t xml:space="preserve"> </w:t>
            </w:r>
            <w:proofErr w:type="spellStart"/>
            <w:r w:rsidR="397D4111">
              <w:t>k</w:t>
            </w:r>
            <w:r w:rsidR="41359EBB">
              <w:t>ommer</w:t>
            </w:r>
            <w:proofErr w:type="spellEnd"/>
            <w:r w:rsidR="41359EBB">
              <w:t xml:space="preserve"> med </w:t>
            </w:r>
            <w:proofErr w:type="spellStart"/>
            <w:r w:rsidR="41359EBB">
              <w:t>forslag</w:t>
            </w:r>
            <w:proofErr w:type="spellEnd"/>
            <w:r w:rsidR="41359EBB">
              <w:t xml:space="preserve"> </w:t>
            </w:r>
            <w:proofErr w:type="spellStart"/>
            <w:r w:rsidR="41359EBB">
              <w:t>til</w:t>
            </w:r>
            <w:proofErr w:type="spellEnd"/>
            <w:r w:rsidR="41359EBB">
              <w:t xml:space="preserve"> </w:t>
            </w:r>
            <w:proofErr w:type="spellStart"/>
            <w:r w:rsidR="41359EBB">
              <w:t>mulige</w:t>
            </w:r>
            <w:proofErr w:type="spellEnd"/>
            <w:r w:rsidR="41359EBB">
              <w:t xml:space="preserve"> </w:t>
            </w:r>
            <w:proofErr w:type="spellStart"/>
            <w:r w:rsidR="41359EBB">
              <w:t>datoer</w:t>
            </w:r>
            <w:proofErr w:type="spellEnd"/>
            <w:r w:rsidR="41359EBB">
              <w:t xml:space="preserve">, </w:t>
            </w:r>
            <w:proofErr w:type="spellStart"/>
            <w:r w:rsidR="41359EBB">
              <w:t>og</w:t>
            </w:r>
            <w:proofErr w:type="spellEnd"/>
            <w:r w:rsidR="41359EBB">
              <w:t xml:space="preserve"> </w:t>
            </w:r>
            <w:proofErr w:type="spellStart"/>
            <w:r w:rsidR="41359EBB">
              <w:t>kaller</w:t>
            </w:r>
            <w:proofErr w:type="spellEnd"/>
            <w:r w:rsidR="41359EBB">
              <w:t xml:space="preserve"> </w:t>
            </w:r>
            <w:r w:rsidR="397D4111">
              <w:t>inn.</w:t>
            </w:r>
            <w:r w:rsidR="3601D41C">
              <w:t xml:space="preserve"> </w:t>
            </w:r>
          </w:p>
        </w:tc>
        <w:tc>
          <w:tcPr>
            <w:tcW w:w="1350" w:type="dxa"/>
          </w:tcPr>
          <w:p w14:paraId="53731F02" w14:textId="60C16AEB" w:rsidR="3A0BAF99" w:rsidRDefault="3A0BAF99" w:rsidP="3A0BAF99"/>
          <w:p w14:paraId="1489CAC8" w14:textId="470F4E61" w:rsidR="3A0BAF99" w:rsidRDefault="3A0BAF99" w:rsidP="3A0BAF99"/>
          <w:p w14:paraId="37CC6936" w14:textId="61F8DBF3" w:rsidR="3A0BAF99" w:rsidRDefault="3A0BAF99" w:rsidP="3A0BAF99"/>
          <w:p w14:paraId="4DEB457C" w14:textId="1EF64CC5" w:rsidR="3A0BAF99" w:rsidRDefault="3A0BAF99" w:rsidP="3A0BAF99"/>
          <w:p w14:paraId="16130647" w14:textId="47928391" w:rsidR="3A0BAF99" w:rsidRDefault="3A0BAF99" w:rsidP="3A0BAF99"/>
          <w:p w14:paraId="6281921C" w14:textId="79779F50" w:rsidR="3A0BAF99" w:rsidRDefault="3A0BAF99" w:rsidP="3A0BAF99"/>
          <w:p w14:paraId="7FB48EDE" w14:textId="7581C7B3" w:rsidR="3A0BAF99" w:rsidRDefault="3A0BAF99" w:rsidP="40308C81">
            <w:pPr>
              <w:spacing w:line="259" w:lineRule="auto"/>
            </w:pPr>
          </w:p>
          <w:p w14:paraId="7D3AC4E7" w14:textId="21534BBF" w:rsidR="3A0BAF99" w:rsidRDefault="520A567B" w:rsidP="40308C81">
            <w:pPr>
              <w:spacing w:line="259" w:lineRule="auto"/>
            </w:pPr>
            <w:r>
              <w:t>Erik</w:t>
            </w:r>
          </w:p>
          <w:p w14:paraId="36239525" w14:textId="22411877" w:rsidR="3A0BAF99" w:rsidRDefault="3A0BAF99" w:rsidP="3A0BAF99"/>
          <w:p w14:paraId="4DA3B782" w14:textId="7FECE04B" w:rsidR="3A0BAF99" w:rsidRDefault="3A0BAF99" w:rsidP="3A0BAF99"/>
          <w:p w14:paraId="18B6AF4D" w14:textId="4778321E" w:rsidR="3A0BAF99" w:rsidRDefault="3A0BAF99" w:rsidP="3A0BAF99"/>
          <w:p w14:paraId="68E22809" w14:textId="41025550" w:rsidR="3A0BAF99" w:rsidRDefault="520A567B" w:rsidP="3A0BAF99">
            <w:r>
              <w:t>Arve</w:t>
            </w:r>
          </w:p>
        </w:tc>
      </w:tr>
      <w:tr w:rsidR="3A0BAF99" w14:paraId="06324779" w14:textId="77777777" w:rsidTr="18D5A9EE">
        <w:tc>
          <w:tcPr>
            <w:tcW w:w="570" w:type="dxa"/>
          </w:tcPr>
          <w:p w14:paraId="72427735" w14:textId="506EFCB4" w:rsidR="3A0BAF99" w:rsidRDefault="6AC7DB38" w:rsidP="3A0BAF99">
            <w:r>
              <w:t>3</w:t>
            </w:r>
          </w:p>
        </w:tc>
        <w:tc>
          <w:tcPr>
            <w:tcW w:w="7440" w:type="dxa"/>
          </w:tcPr>
          <w:p w14:paraId="52051866" w14:textId="12E9FB20" w:rsidR="3A0BAF99" w:rsidRPr="007B1094" w:rsidRDefault="3B533A79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Ou-s</w:t>
            </w:r>
            <w:r w:rsidR="1D5821E1" w:rsidRPr="007B1094">
              <w:rPr>
                <w:lang w:val="nb-NO"/>
              </w:rPr>
              <w:t>eminaret München</w:t>
            </w:r>
          </w:p>
          <w:p w14:paraId="0F216A81" w14:textId="232D8973" w:rsidR="3A0BAF99" w:rsidRPr="007B1094" w:rsidRDefault="728E3FD6" w:rsidP="24011CCE">
            <w:pPr>
              <w:spacing w:line="259" w:lineRule="auto"/>
              <w:rPr>
                <w:lang w:val="nb-NO"/>
              </w:rPr>
            </w:pPr>
            <w:r w:rsidRPr="007B1094">
              <w:rPr>
                <w:lang w:val="nb-NO"/>
              </w:rPr>
              <w:t xml:space="preserve">Vi kan ikke ha seminaret i </w:t>
            </w:r>
            <w:r w:rsidR="1D5821E1" w:rsidRPr="007B1094">
              <w:rPr>
                <w:lang w:val="nb-NO"/>
              </w:rPr>
              <w:t xml:space="preserve">Munchen </w:t>
            </w:r>
            <w:r w:rsidR="36DE75A1" w:rsidRPr="007B1094">
              <w:rPr>
                <w:lang w:val="nb-NO"/>
              </w:rPr>
              <w:t xml:space="preserve">likevel </w:t>
            </w:r>
            <w:r w:rsidR="2B9C4A2E" w:rsidRPr="007B1094">
              <w:rPr>
                <w:lang w:val="nb-NO"/>
              </w:rPr>
              <w:t xml:space="preserve">pga retningslinjene til Forskerforbundet </w:t>
            </w:r>
            <w:r w:rsidR="1D5821E1" w:rsidRPr="007B1094">
              <w:rPr>
                <w:lang w:val="nb-NO"/>
              </w:rPr>
              <w:t>sentralt</w:t>
            </w:r>
            <w:r w:rsidR="0B8087CF" w:rsidRPr="007B1094">
              <w:rPr>
                <w:lang w:val="nb-NO"/>
              </w:rPr>
              <w:t>.</w:t>
            </w:r>
            <w:r w:rsidR="443CEF17" w:rsidRPr="007B1094">
              <w:rPr>
                <w:lang w:val="nb-NO"/>
              </w:rPr>
              <w:t xml:space="preserve"> Vi må derfor finne et nytt sted for seminaret</w:t>
            </w:r>
            <w:r w:rsidR="24D684E6" w:rsidRPr="007B1094">
              <w:rPr>
                <w:lang w:val="nb-NO"/>
              </w:rPr>
              <w:t>, her i</w:t>
            </w:r>
            <w:r w:rsidR="443CEF17" w:rsidRPr="007B1094">
              <w:rPr>
                <w:lang w:val="nb-NO"/>
              </w:rPr>
              <w:t xml:space="preserve"> Norge.</w:t>
            </w:r>
          </w:p>
          <w:p w14:paraId="5FC68C32" w14:textId="19F8CD04" w:rsidR="3A0BAF99" w:rsidRPr="007B1094" w:rsidRDefault="73918946" w:rsidP="24011CCE">
            <w:pPr>
              <w:spacing w:line="259" w:lineRule="auto"/>
              <w:rPr>
                <w:lang w:val="nb-NO"/>
              </w:rPr>
            </w:pPr>
            <w:r w:rsidRPr="007B1094">
              <w:rPr>
                <w:lang w:val="nb-NO"/>
              </w:rPr>
              <w:t>Det blir også n</w:t>
            </w:r>
            <w:r w:rsidR="1D5821E1" w:rsidRPr="007B1094">
              <w:rPr>
                <w:lang w:val="nb-NO"/>
              </w:rPr>
              <w:t>y</w:t>
            </w:r>
            <w:r w:rsidR="11EE143E" w:rsidRPr="007B1094">
              <w:rPr>
                <w:lang w:val="nb-NO"/>
              </w:rPr>
              <w:t>e</w:t>
            </w:r>
            <w:r w:rsidR="1D5821E1" w:rsidRPr="007B1094">
              <w:rPr>
                <w:lang w:val="nb-NO"/>
              </w:rPr>
              <w:t xml:space="preserve"> datoer</w:t>
            </w:r>
            <w:r w:rsidR="58F6811E" w:rsidRPr="007B1094">
              <w:rPr>
                <w:lang w:val="nb-NO"/>
              </w:rPr>
              <w:t xml:space="preserve"> for seminaret </w:t>
            </w:r>
            <w:r w:rsidR="776206D3" w:rsidRPr="007B1094">
              <w:rPr>
                <w:lang w:val="nb-NO"/>
              </w:rPr>
              <w:t>-</w:t>
            </w:r>
            <w:r w:rsidR="1D5821E1" w:rsidRPr="007B1094">
              <w:rPr>
                <w:lang w:val="nb-NO"/>
              </w:rPr>
              <w:t xml:space="preserve"> lunsj til lunsj 6</w:t>
            </w:r>
            <w:r w:rsidR="037DCB24" w:rsidRPr="007B1094">
              <w:rPr>
                <w:lang w:val="nb-NO"/>
              </w:rPr>
              <w:t>.</w:t>
            </w:r>
            <w:r w:rsidR="1D5821E1" w:rsidRPr="007B1094">
              <w:rPr>
                <w:lang w:val="nb-NO"/>
              </w:rPr>
              <w:t xml:space="preserve"> til 8. desember</w:t>
            </w:r>
            <w:r w:rsidR="645C38AA" w:rsidRPr="007B1094">
              <w:rPr>
                <w:lang w:val="nb-NO"/>
              </w:rPr>
              <w:t>.</w:t>
            </w:r>
          </w:p>
          <w:p w14:paraId="483AECCF" w14:textId="69E93F56" w:rsidR="3A0BAF99" w:rsidRPr="007B1094" w:rsidRDefault="1D5821E1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Halvor sender inn </w:t>
            </w:r>
            <w:r w:rsidR="0A7FD724" w:rsidRPr="007B1094">
              <w:rPr>
                <w:lang w:val="nb-NO"/>
              </w:rPr>
              <w:t>oversikt</w:t>
            </w:r>
            <w:r w:rsidRPr="007B1094">
              <w:rPr>
                <w:lang w:val="nb-NO"/>
              </w:rPr>
              <w:t xml:space="preserve"> over </w:t>
            </w:r>
            <w:r w:rsidR="1E1F9918" w:rsidRPr="007B1094">
              <w:rPr>
                <w:lang w:val="nb-NO"/>
              </w:rPr>
              <w:t>de</w:t>
            </w:r>
            <w:r w:rsidRPr="007B1094">
              <w:rPr>
                <w:lang w:val="nb-NO"/>
              </w:rPr>
              <w:t xml:space="preserve"> som kan </w:t>
            </w:r>
            <w:r w:rsidR="4369F188" w:rsidRPr="007B1094">
              <w:rPr>
                <w:lang w:val="nb-NO"/>
              </w:rPr>
              <w:t xml:space="preserve">inviteres </w:t>
            </w:r>
            <w:r w:rsidR="52E3FBDF" w:rsidRPr="007B1094">
              <w:rPr>
                <w:lang w:val="nb-NO"/>
              </w:rPr>
              <w:t>fra</w:t>
            </w:r>
            <w:r w:rsidR="4369F188" w:rsidRPr="007B1094">
              <w:rPr>
                <w:lang w:val="nb-NO"/>
              </w:rPr>
              <w:t xml:space="preserve"> SVA.</w:t>
            </w:r>
          </w:p>
          <w:p w14:paraId="14658D1E" w14:textId="783AFA8C" w:rsidR="3A0BAF99" w:rsidRDefault="1D5821E1" w:rsidP="3A0BAF99">
            <w:r w:rsidRPr="007B1094">
              <w:rPr>
                <w:lang w:val="nb-NO"/>
              </w:rPr>
              <w:t>Arve sjekker med hoteller.</w:t>
            </w:r>
            <w:r w:rsidR="39E4E7CB" w:rsidRPr="007B1094">
              <w:rPr>
                <w:lang w:val="nb-NO"/>
              </w:rPr>
              <w:t xml:space="preserve"> </w:t>
            </w:r>
            <w:r w:rsidRPr="007B1094">
              <w:rPr>
                <w:lang w:val="nb-NO"/>
              </w:rPr>
              <w:t>Oscarsborg, Støtvig og Engø</w:t>
            </w:r>
            <w:r w:rsidR="5F4BC53D" w:rsidRPr="007B1094">
              <w:rPr>
                <w:lang w:val="nb-NO"/>
              </w:rPr>
              <w:t xml:space="preserve"> er tre muligheter</w:t>
            </w:r>
            <w:r w:rsidRPr="007B1094">
              <w:rPr>
                <w:lang w:val="nb-NO"/>
              </w:rPr>
              <w:t>.</w:t>
            </w:r>
            <w:r w:rsidR="417CAA6F" w:rsidRPr="007B1094">
              <w:rPr>
                <w:lang w:val="nb-NO"/>
              </w:rPr>
              <w:t xml:space="preserve"> </w:t>
            </w:r>
            <w:r w:rsidR="417CAA6F">
              <w:t xml:space="preserve">Vi </w:t>
            </w:r>
            <w:proofErr w:type="spellStart"/>
            <w:r w:rsidR="417CAA6F">
              <w:t>har</w:t>
            </w:r>
            <w:proofErr w:type="spellEnd"/>
            <w:r w:rsidR="12E4C5E4">
              <w:t xml:space="preserve"> </w:t>
            </w:r>
            <w:r w:rsidR="65B49B4A">
              <w:t xml:space="preserve">20 </w:t>
            </w:r>
            <w:proofErr w:type="spellStart"/>
            <w:r w:rsidR="27F8F616">
              <w:t>plasser</w:t>
            </w:r>
            <w:proofErr w:type="spellEnd"/>
            <w:r w:rsidR="65B49B4A">
              <w:t>.</w:t>
            </w:r>
          </w:p>
        </w:tc>
        <w:tc>
          <w:tcPr>
            <w:tcW w:w="1350" w:type="dxa"/>
          </w:tcPr>
          <w:p w14:paraId="21E3B5A1" w14:textId="630773D2" w:rsidR="3A0BAF99" w:rsidRDefault="3A0BAF99" w:rsidP="3A0BAF99"/>
          <w:p w14:paraId="0F57CB23" w14:textId="472338AE" w:rsidR="3A0BAF99" w:rsidRDefault="3A0BAF99" w:rsidP="3A0BAF99"/>
          <w:p w14:paraId="097CD7BA" w14:textId="7AFB7CA6" w:rsidR="3A0BAF99" w:rsidRDefault="3A0BAF99" w:rsidP="3A0BAF99"/>
          <w:p w14:paraId="7080CD64" w14:textId="30E5A635" w:rsidR="3A0BAF99" w:rsidRDefault="3A0BAF99" w:rsidP="3A0BAF99"/>
          <w:p w14:paraId="4E637856" w14:textId="6673E609" w:rsidR="3A0BAF99" w:rsidRDefault="3A0BAF99" w:rsidP="3A0BAF99"/>
          <w:p w14:paraId="596C6A93" w14:textId="2D177C04" w:rsidR="3A0BAF99" w:rsidRDefault="4D38D581" w:rsidP="3A0BAF99">
            <w:r>
              <w:t>Halvor</w:t>
            </w:r>
          </w:p>
          <w:p w14:paraId="3A436DB9" w14:textId="04CA3B0F" w:rsidR="3A0BAF99" w:rsidRDefault="4D38D581" w:rsidP="3A0BAF99">
            <w:r>
              <w:t>Arve</w:t>
            </w:r>
          </w:p>
        </w:tc>
      </w:tr>
      <w:tr w:rsidR="3A0BAF99" w:rsidRPr="007B1094" w14:paraId="05C9FEC0" w14:textId="77777777" w:rsidTr="18D5A9EE">
        <w:tc>
          <w:tcPr>
            <w:tcW w:w="570" w:type="dxa"/>
          </w:tcPr>
          <w:p w14:paraId="494FEFCF" w14:textId="15D2B827" w:rsidR="3A0BAF99" w:rsidRDefault="50F6DD3D" w:rsidP="3A0BAF99">
            <w:r>
              <w:t>4</w:t>
            </w:r>
          </w:p>
        </w:tc>
        <w:tc>
          <w:tcPr>
            <w:tcW w:w="7440" w:type="dxa"/>
          </w:tcPr>
          <w:p w14:paraId="094D4C8D" w14:textId="44BA0D2F" w:rsidR="3A0BAF99" w:rsidRPr="007B1094" w:rsidRDefault="50F6DD3D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Ou</w:t>
            </w:r>
            <w:r w:rsidR="0A25B1E6" w:rsidRPr="007B1094">
              <w:rPr>
                <w:lang w:val="nb-NO"/>
              </w:rPr>
              <w:t>-seminarer</w:t>
            </w:r>
            <w:r w:rsidRPr="007B1094">
              <w:rPr>
                <w:lang w:val="nb-NO"/>
              </w:rPr>
              <w:t xml:space="preserve"> neste år</w:t>
            </w:r>
          </w:p>
          <w:p w14:paraId="5E5428D4" w14:textId="29C87EF6" w:rsidR="3A0BAF99" w:rsidRPr="007B1094" w:rsidRDefault="34D32190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Søknadsfristen er </w:t>
            </w:r>
            <w:r w:rsidR="25267D31" w:rsidRPr="007B1094">
              <w:rPr>
                <w:lang w:val="nb-NO"/>
              </w:rPr>
              <w:t>1. november</w:t>
            </w:r>
          </w:p>
          <w:p w14:paraId="443DA26E" w14:textId="3BD29D3C" w:rsidR="3A0BAF99" w:rsidRPr="007B1094" w:rsidRDefault="65938CE9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Styremedlemmene oppfordres til å komme</w:t>
            </w:r>
            <w:r w:rsidR="3A765C7E" w:rsidRPr="007B1094">
              <w:rPr>
                <w:lang w:val="nb-NO"/>
              </w:rPr>
              <w:t xml:space="preserve"> med innspill </w:t>
            </w:r>
            <w:r w:rsidR="54E93777" w:rsidRPr="007B1094">
              <w:rPr>
                <w:lang w:val="nb-NO"/>
              </w:rPr>
              <w:t>til</w:t>
            </w:r>
            <w:r w:rsidR="5B53C30E" w:rsidRPr="007B1094">
              <w:rPr>
                <w:lang w:val="nb-NO"/>
              </w:rPr>
              <w:t xml:space="preserve"> reisemål og temaer for seminarer </w:t>
            </w:r>
            <w:r w:rsidR="3A765C7E" w:rsidRPr="007B1094">
              <w:rPr>
                <w:lang w:val="nb-NO"/>
              </w:rPr>
              <w:t>til Inger-Lise</w:t>
            </w:r>
            <w:r w:rsidR="158C32AC" w:rsidRPr="007B1094">
              <w:rPr>
                <w:lang w:val="nb-NO"/>
              </w:rPr>
              <w:t>.</w:t>
            </w:r>
          </w:p>
        </w:tc>
        <w:tc>
          <w:tcPr>
            <w:tcW w:w="1350" w:type="dxa"/>
          </w:tcPr>
          <w:p w14:paraId="4182BC9A" w14:textId="1F8D52F4" w:rsidR="3A0BAF99" w:rsidRPr="007B1094" w:rsidRDefault="3A0BAF99" w:rsidP="3A0BAF99">
            <w:pPr>
              <w:rPr>
                <w:lang w:val="nb-NO"/>
              </w:rPr>
            </w:pPr>
          </w:p>
        </w:tc>
      </w:tr>
      <w:tr w:rsidR="3A0BAF99" w14:paraId="505866A7" w14:textId="77777777" w:rsidTr="18D5A9EE">
        <w:tc>
          <w:tcPr>
            <w:tcW w:w="570" w:type="dxa"/>
          </w:tcPr>
          <w:p w14:paraId="533C6BAD" w14:textId="3FA96994" w:rsidR="3A0BAF99" w:rsidRDefault="28F65CD2" w:rsidP="3A0BAF99">
            <w:r>
              <w:t>5</w:t>
            </w:r>
          </w:p>
        </w:tc>
        <w:tc>
          <w:tcPr>
            <w:tcW w:w="7440" w:type="dxa"/>
          </w:tcPr>
          <w:p w14:paraId="015E28AE" w14:textId="02D20741" w:rsidR="3A0BAF99" w:rsidRPr="007B1094" w:rsidRDefault="28F65CD2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Eventuelt</w:t>
            </w:r>
          </w:p>
          <w:p w14:paraId="4FB81BA1" w14:textId="271A943F" w:rsidR="3A0BAF99" w:rsidRPr="007B1094" w:rsidRDefault="64441904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>Kyrre tok opp s</w:t>
            </w:r>
            <w:r w:rsidR="1B595626" w:rsidRPr="007B1094">
              <w:rPr>
                <w:lang w:val="nb-NO"/>
              </w:rPr>
              <w:t>ak om ansettelse på TKD.</w:t>
            </w:r>
          </w:p>
          <w:p w14:paraId="7A7B8B50" w14:textId="1EED7830" w:rsidR="3A0BAF99" w:rsidRPr="007B1094" w:rsidRDefault="1DD1DBB7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I </w:t>
            </w:r>
            <w:r w:rsidR="1043A221" w:rsidRPr="007B1094">
              <w:rPr>
                <w:lang w:val="nb-NO"/>
              </w:rPr>
              <w:t xml:space="preserve">Ansettelsesutvalget for professorer og dosenter trenger </w:t>
            </w:r>
            <w:r w:rsidR="14804171" w:rsidRPr="007B1094">
              <w:rPr>
                <w:lang w:val="nb-NO"/>
              </w:rPr>
              <w:t>F</w:t>
            </w:r>
            <w:r w:rsidR="5CECB9F0" w:rsidRPr="007B1094">
              <w:rPr>
                <w:lang w:val="nb-NO"/>
              </w:rPr>
              <w:t>F</w:t>
            </w:r>
            <w:r w:rsidR="14804171" w:rsidRPr="007B1094">
              <w:rPr>
                <w:lang w:val="nb-NO"/>
              </w:rPr>
              <w:t xml:space="preserve">-OsloMet å finne </w:t>
            </w:r>
            <w:r w:rsidR="1043A221" w:rsidRPr="007B1094">
              <w:rPr>
                <w:lang w:val="nb-NO"/>
              </w:rPr>
              <w:t xml:space="preserve">en </w:t>
            </w:r>
            <w:r w:rsidR="65D8C2C4" w:rsidRPr="007B1094">
              <w:rPr>
                <w:lang w:val="nb-NO"/>
              </w:rPr>
              <w:t xml:space="preserve">ny </w:t>
            </w:r>
            <w:r w:rsidR="1043A221" w:rsidRPr="007B1094">
              <w:rPr>
                <w:lang w:val="nb-NO"/>
              </w:rPr>
              <w:t>vara</w:t>
            </w:r>
            <w:r w:rsidR="2EF52491" w:rsidRPr="007B1094">
              <w:rPr>
                <w:lang w:val="nb-NO"/>
              </w:rPr>
              <w:t>representant</w:t>
            </w:r>
            <w:r w:rsidR="1043A221" w:rsidRPr="007B1094">
              <w:rPr>
                <w:lang w:val="nb-NO"/>
              </w:rPr>
              <w:t xml:space="preserve">. </w:t>
            </w:r>
            <w:r w:rsidR="080F8196" w:rsidRPr="007B1094">
              <w:rPr>
                <w:lang w:val="nb-NO"/>
              </w:rPr>
              <w:t>Det m</w:t>
            </w:r>
            <w:r w:rsidR="1043A221" w:rsidRPr="007B1094">
              <w:rPr>
                <w:lang w:val="nb-NO"/>
              </w:rPr>
              <w:t>å være professor.</w:t>
            </w:r>
          </w:p>
          <w:p w14:paraId="6F8250BA" w14:textId="011CE52A" w:rsidR="3A0BAF99" w:rsidRPr="007B1094" w:rsidRDefault="5836C5D6" w:rsidP="3A0BAF99">
            <w:pPr>
              <w:rPr>
                <w:lang w:val="nb-NO"/>
              </w:rPr>
            </w:pPr>
            <w:r w:rsidRPr="007B1094">
              <w:rPr>
                <w:lang w:val="nb-NO"/>
              </w:rPr>
              <w:t xml:space="preserve">Inger-Lise har forslag til kandidater. Hun sender </w:t>
            </w:r>
            <w:r w:rsidR="24292833" w:rsidRPr="007B1094">
              <w:rPr>
                <w:lang w:val="nb-NO"/>
              </w:rPr>
              <w:t xml:space="preserve">de på </w:t>
            </w:r>
            <w:proofErr w:type="gramStart"/>
            <w:r w:rsidRPr="007B1094">
              <w:rPr>
                <w:lang w:val="nb-NO"/>
              </w:rPr>
              <w:t>mail</w:t>
            </w:r>
            <w:proofErr w:type="gramEnd"/>
            <w:r w:rsidRPr="007B1094">
              <w:rPr>
                <w:lang w:val="nb-NO"/>
              </w:rPr>
              <w:t xml:space="preserve"> til Erik. Andre kan også sende inn forslag til Erik.</w:t>
            </w:r>
          </w:p>
          <w:p w14:paraId="7D21CCDF" w14:textId="3C792491" w:rsidR="3A0BAF99" w:rsidRDefault="1C2D82BE" w:rsidP="3A0BAF99">
            <w:r w:rsidRPr="007B1094">
              <w:rPr>
                <w:lang w:val="nb-NO"/>
              </w:rPr>
              <w:lastRenderedPageBreak/>
              <w:t xml:space="preserve">Vi må også finne en kandidat til </w:t>
            </w:r>
            <w:r w:rsidR="1043A221" w:rsidRPr="007B1094">
              <w:rPr>
                <w:lang w:val="nb-NO"/>
              </w:rPr>
              <w:t>Ansettelsesutvalg i F</w:t>
            </w:r>
            <w:r w:rsidR="2438721B" w:rsidRPr="007B1094">
              <w:rPr>
                <w:lang w:val="nb-NO"/>
              </w:rPr>
              <w:t>ellesadministrasjonen</w:t>
            </w:r>
            <w:r w:rsidR="1043A221" w:rsidRPr="007B1094">
              <w:rPr>
                <w:lang w:val="nb-NO"/>
              </w:rPr>
              <w:t>.</w:t>
            </w:r>
            <w:r w:rsidR="3F7C1E6D" w:rsidRPr="007B1094">
              <w:rPr>
                <w:lang w:val="nb-NO"/>
              </w:rPr>
              <w:t xml:space="preserve"> </w:t>
            </w:r>
            <w:r w:rsidR="1043A221">
              <w:t xml:space="preserve">Bjørn </w:t>
            </w:r>
            <w:proofErr w:type="spellStart"/>
            <w:r w:rsidR="0C852BAB">
              <w:t>undersøker</w:t>
            </w:r>
            <w:proofErr w:type="spellEnd"/>
            <w:r w:rsidR="1043A221">
              <w:t>.</w:t>
            </w:r>
          </w:p>
        </w:tc>
        <w:tc>
          <w:tcPr>
            <w:tcW w:w="1350" w:type="dxa"/>
          </w:tcPr>
          <w:p w14:paraId="54E1D429" w14:textId="331D30B4" w:rsidR="3A0BAF99" w:rsidRDefault="3A0BAF99" w:rsidP="3A0BAF99"/>
          <w:p w14:paraId="5D9539AC" w14:textId="1A377627" w:rsidR="3A0BAF99" w:rsidRDefault="3A0BAF99" w:rsidP="3A0BAF99"/>
          <w:p w14:paraId="37B23EC7" w14:textId="49F96580" w:rsidR="3A0BAF99" w:rsidRDefault="3A0BAF99" w:rsidP="3A0BAF99"/>
          <w:p w14:paraId="086F0BFA" w14:textId="112F3649" w:rsidR="3A0BAF99" w:rsidRDefault="3A0BAF99" w:rsidP="3A0BAF99"/>
          <w:p w14:paraId="359576C7" w14:textId="3F803DF0" w:rsidR="3A0BAF99" w:rsidRDefault="3A0BAF99" w:rsidP="3A0BAF99"/>
          <w:p w14:paraId="61352720" w14:textId="68F65C28" w:rsidR="3A0BAF99" w:rsidRDefault="3A0BAF99" w:rsidP="3A0BAF99"/>
          <w:p w14:paraId="3DA25428" w14:textId="52484FED" w:rsidR="3A0BAF99" w:rsidRDefault="68BFBB8E" w:rsidP="3A0BAF99">
            <w:r>
              <w:t>Bjørn</w:t>
            </w:r>
          </w:p>
        </w:tc>
      </w:tr>
    </w:tbl>
    <w:p w14:paraId="10BC2F3F" w14:textId="2ED7F633" w:rsidR="3A0BAF99" w:rsidRDefault="3A0BAF99" w:rsidP="3A0BAF99"/>
    <w:sectPr w:rsidR="3A0BA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3439" w14:textId="77777777" w:rsidR="007B1094" w:rsidRDefault="007B1094" w:rsidP="007B1094">
      <w:pPr>
        <w:spacing w:after="0" w:line="240" w:lineRule="auto"/>
      </w:pPr>
      <w:r>
        <w:separator/>
      </w:r>
    </w:p>
  </w:endnote>
  <w:endnote w:type="continuationSeparator" w:id="0">
    <w:p w14:paraId="0CBD3227" w14:textId="77777777" w:rsidR="007B1094" w:rsidRDefault="007B1094" w:rsidP="007B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85CF" w14:textId="77777777" w:rsidR="007B1094" w:rsidRDefault="007B1094" w:rsidP="007B1094">
      <w:pPr>
        <w:spacing w:after="0" w:line="240" w:lineRule="auto"/>
      </w:pPr>
      <w:r>
        <w:separator/>
      </w:r>
    </w:p>
  </w:footnote>
  <w:footnote w:type="continuationSeparator" w:id="0">
    <w:p w14:paraId="68CDF3DE" w14:textId="77777777" w:rsidR="007B1094" w:rsidRDefault="007B1094" w:rsidP="007B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E30B22"/>
    <w:rsid w:val="000F5F75"/>
    <w:rsid w:val="003E3B40"/>
    <w:rsid w:val="007B1094"/>
    <w:rsid w:val="007E92A0"/>
    <w:rsid w:val="024455FB"/>
    <w:rsid w:val="0317BD77"/>
    <w:rsid w:val="037DCB24"/>
    <w:rsid w:val="03F9FB61"/>
    <w:rsid w:val="04C04F68"/>
    <w:rsid w:val="06356C8E"/>
    <w:rsid w:val="066D9939"/>
    <w:rsid w:val="06FE8FDF"/>
    <w:rsid w:val="07802300"/>
    <w:rsid w:val="07EB2E9A"/>
    <w:rsid w:val="080F8196"/>
    <w:rsid w:val="0862EAC7"/>
    <w:rsid w:val="08A6DC96"/>
    <w:rsid w:val="090931CD"/>
    <w:rsid w:val="096D0D50"/>
    <w:rsid w:val="09E30B22"/>
    <w:rsid w:val="09FC4D6B"/>
    <w:rsid w:val="0A25B1E6"/>
    <w:rsid w:val="0A4F74E8"/>
    <w:rsid w:val="0A7FD724"/>
    <w:rsid w:val="0B10439C"/>
    <w:rsid w:val="0B263938"/>
    <w:rsid w:val="0B68C9D4"/>
    <w:rsid w:val="0B8087CF"/>
    <w:rsid w:val="0C852BAB"/>
    <w:rsid w:val="0CBDD66F"/>
    <w:rsid w:val="0CBE9FBD"/>
    <w:rsid w:val="0CCB57E5"/>
    <w:rsid w:val="0CDBE783"/>
    <w:rsid w:val="0D73C9FA"/>
    <w:rsid w:val="0DA9ABDC"/>
    <w:rsid w:val="0E8690EA"/>
    <w:rsid w:val="0ED2AB74"/>
    <w:rsid w:val="0F76E850"/>
    <w:rsid w:val="0F81FF06"/>
    <w:rsid w:val="0FDC4ED4"/>
    <w:rsid w:val="1043A221"/>
    <w:rsid w:val="10AD6E8D"/>
    <w:rsid w:val="10E8BD21"/>
    <w:rsid w:val="115B5140"/>
    <w:rsid w:val="11781F35"/>
    <w:rsid w:val="118C86AF"/>
    <w:rsid w:val="11EE143E"/>
    <w:rsid w:val="12294A4B"/>
    <w:rsid w:val="129EFC30"/>
    <w:rsid w:val="12B99FC8"/>
    <w:rsid w:val="12E4C5E4"/>
    <w:rsid w:val="13CD32F4"/>
    <w:rsid w:val="14804171"/>
    <w:rsid w:val="14AFBFF7"/>
    <w:rsid w:val="14B7AD7D"/>
    <w:rsid w:val="15284B5C"/>
    <w:rsid w:val="158C32AC"/>
    <w:rsid w:val="16537DDE"/>
    <w:rsid w:val="172985F2"/>
    <w:rsid w:val="1808857E"/>
    <w:rsid w:val="187B760E"/>
    <w:rsid w:val="18D5A9EE"/>
    <w:rsid w:val="192FB0E1"/>
    <w:rsid w:val="19617F65"/>
    <w:rsid w:val="1971801E"/>
    <w:rsid w:val="19A455DF"/>
    <w:rsid w:val="1A2FB40A"/>
    <w:rsid w:val="1A6C5EEC"/>
    <w:rsid w:val="1AED0BCB"/>
    <w:rsid w:val="1B364177"/>
    <w:rsid w:val="1B595626"/>
    <w:rsid w:val="1B7E5B57"/>
    <w:rsid w:val="1BC62E3A"/>
    <w:rsid w:val="1C2D82BE"/>
    <w:rsid w:val="1D43E377"/>
    <w:rsid w:val="1D4FAA62"/>
    <w:rsid w:val="1D5821E1"/>
    <w:rsid w:val="1DD1DBB7"/>
    <w:rsid w:val="1E0675C4"/>
    <w:rsid w:val="1E1F9918"/>
    <w:rsid w:val="1E78816E"/>
    <w:rsid w:val="1F2A00B1"/>
    <w:rsid w:val="20139763"/>
    <w:rsid w:val="20193B85"/>
    <w:rsid w:val="2098CBAF"/>
    <w:rsid w:val="20E72E02"/>
    <w:rsid w:val="216A3D46"/>
    <w:rsid w:val="23762941"/>
    <w:rsid w:val="24011CCE"/>
    <w:rsid w:val="24292833"/>
    <w:rsid w:val="2438721B"/>
    <w:rsid w:val="2457F0A4"/>
    <w:rsid w:val="24AE6B23"/>
    <w:rsid w:val="24D684E6"/>
    <w:rsid w:val="250C64F3"/>
    <w:rsid w:val="25267D31"/>
    <w:rsid w:val="26D6A880"/>
    <w:rsid w:val="27CB8ED3"/>
    <w:rsid w:val="27F43732"/>
    <w:rsid w:val="27F8F616"/>
    <w:rsid w:val="28F65CD2"/>
    <w:rsid w:val="2924A315"/>
    <w:rsid w:val="2957B35E"/>
    <w:rsid w:val="2A199FAC"/>
    <w:rsid w:val="2B032F95"/>
    <w:rsid w:val="2B6D07DD"/>
    <w:rsid w:val="2B9C4A2E"/>
    <w:rsid w:val="2BF30656"/>
    <w:rsid w:val="2C3058BB"/>
    <w:rsid w:val="2CB82853"/>
    <w:rsid w:val="2E021508"/>
    <w:rsid w:val="2E2930F4"/>
    <w:rsid w:val="2E3AD057"/>
    <w:rsid w:val="2EF52491"/>
    <w:rsid w:val="2FD963ED"/>
    <w:rsid w:val="31727119"/>
    <w:rsid w:val="31A87638"/>
    <w:rsid w:val="31C07570"/>
    <w:rsid w:val="323629D1"/>
    <w:rsid w:val="3286EEE5"/>
    <w:rsid w:val="32A0E090"/>
    <w:rsid w:val="32FF8573"/>
    <w:rsid w:val="33162F00"/>
    <w:rsid w:val="33590845"/>
    <w:rsid w:val="34654E1C"/>
    <w:rsid w:val="34AA11DB"/>
    <w:rsid w:val="34B1FF61"/>
    <w:rsid w:val="34D32190"/>
    <w:rsid w:val="3601D41C"/>
    <w:rsid w:val="36DE75A1"/>
    <w:rsid w:val="371C39F3"/>
    <w:rsid w:val="376CF64D"/>
    <w:rsid w:val="39661BD7"/>
    <w:rsid w:val="396C4827"/>
    <w:rsid w:val="397D4111"/>
    <w:rsid w:val="39857084"/>
    <w:rsid w:val="39E4E7CB"/>
    <w:rsid w:val="3A0BAF99"/>
    <w:rsid w:val="3A765C7E"/>
    <w:rsid w:val="3B2140E5"/>
    <w:rsid w:val="3B533A79"/>
    <w:rsid w:val="3BD3815D"/>
    <w:rsid w:val="3C2DD12B"/>
    <w:rsid w:val="3C47C2D6"/>
    <w:rsid w:val="3C5598C7"/>
    <w:rsid w:val="3DB7064C"/>
    <w:rsid w:val="3E845598"/>
    <w:rsid w:val="3F28131F"/>
    <w:rsid w:val="3F48B868"/>
    <w:rsid w:val="3F7C1E6D"/>
    <w:rsid w:val="40308C81"/>
    <w:rsid w:val="40E6E0CB"/>
    <w:rsid w:val="40F59E71"/>
    <w:rsid w:val="41359EBB"/>
    <w:rsid w:val="417CAA6F"/>
    <w:rsid w:val="4251970D"/>
    <w:rsid w:val="428BD7D8"/>
    <w:rsid w:val="42A2E503"/>
    <w:rsid w:val="4369F188"/>
    <w:rsid w:val="4390589F"/>
    <w:rsid w:val="43E7A2CD"/>
    <w:rsid w:val="4438E310"/>
    <w:rsid w:val="443CEF17"/>
    <w:rsid w:val="446A9238"/>
    <w:rsid w:val="44C8232B"/>
    <w:rsid w:val="456CF20A"/>
    <w:rsid w:val="45C3789A"/>
    <w:rsid w:val="468248AE"/>
    <w:rsid w:val="4737EAFC"/>
    <w:rsid w:val="477083D2"/>
    <w:rsid w:val="478435E7"/>
    <w:rsid w:val="47E5D855"/>
    <w:rsid w:val="4863C9C2"/>
    <w:rsid w:val="48F62D92"/>
    <w:rsid w:val="4A5F4D06"/>
    <w:rsid w:val="4A96E9BD"/>
    <w:rsid w:val="4AC94959"/>
    <w:rsid w:val="4B29BD8D"/>
    <w:rsid w:val="4CC1FA39"/>
    <w:rsid w:val="4D38D581"/>
    <w:rsid w:val="4D8E0423"/>
    <w:rsid w:val="4DA5D479"/>
    <w:rsid w:val="4E8D6434"/>
    <w:rsid w:val="4F29D484"/>
    <w:rsid w:val="4F49A007"/>
    <w:rsid w:val="506E5369"/>
    <w:rsid w:val="50A972FB"/>
    <w:rsid w:val="50C5A4E5"/>
    <w:rsid w:val="50E9DED7"/>
    <w:rsid w:val="50F6DD3D"/>
    <w:rsid w:val="520A567B"/>
    <w:rsid w:val="5212998E"/>
    <w:rsid w:val="522C4DD0"/>
    <w:rsid w:val="5296C652"/>
    <w:rsid w:val="52AAADB9"/>
    <w:rsid w:val="52DA284D"/>
    <w:rsid w:val="52E3FBDF"/>
    <w:rsid w:val="53702944"/>
    <w:rsid w:val="53AE69EF"/>
    <w:rsid w:val="54E93777"/>
    <w:rsid w:val="554A3A50"/>
    <w:rsid w:val="559A317C"/>
    <w:rsid w:val="55EB6CEF"/>
    <w:rsid w:val="55ECE4DF"/>
    <w:rsid w:val="5611C90F"/>
    <w:rsid w:val="56A8B84C"/>
    <w:rsid w:val="56E60AB1"/>
    <w:rsid w:val="57224970"/>
    <w:rsid w:val="5754B1EC"/>
    <w:rsid w:val="5836C5D6"/>
    <w:rsid w:val="58F6811E"/>
    <w:rsid w:val="5936B25D"/>
    <w:rsid w:val="594969D1"/>
    <w:rsid w:val="5966E607"/>
    <w:rsid w:val="597302BC"/>
    <w:rsid w:val="59FD1293"/>
    <w:rsid w:val="5A17043E"/>
    <w:rsid w:val="5AE53A32"/>
    <w:rsid w:val="5B53C30E"/>
    <w:rsid w:val="5C96CBA2"/>
    <w:rsid w:val="5CECB9F0"/>
    <w:rsid w:val="5D223CA7"/>
    <w:rsid w:val="5E7DAF57"/>
    <w:rsid w:val="5ED8713C"/>
    <w:rsid w:val="5F4BC53D"/>
    <w:rsid w:val="5F601D68"/>
    <w:rsid w:val="5F6F43D3"/>
    <w:rsid w:val="602721AF"/>
    <w:rsid w:val="605B1940"/>
    <w:rsid w:val="619BA4E2"/>
    <w:rsid w:val="61BF4CEA"/>
    <w:rsid w:val="61F6E9A1"/>
    <w:rsid w:val="622A03A9"/>
    <w:rsid w:val="62DD574C"/>
    <w:rsid w:val="63A2DBD1"/>
    <w:rsid w:val="64441904"/>
    <w:rsid w:val="645C38AA"/>
    <w:rsid w:val="64A61328"/>
    <w:rsid w:val="64EEE02A"/>
    <w:rsid w:val="64F6EDAC"/>
    <w:rsid w:val="65938CE9"/>
    <w:rsid w:val="65B49B4A"/>
    <w:rsid w:val="65D8C2C4"/>
    <w:rsid w:val="65E6F1F9"/>
    <w:rsid w:val="660985F1"/>
    <w:rsid w:val="66FAF0B4"/>
    <w:rsid w:val="66FD74CC"/>
    <w:rsid w:val="67555F36"/>
    <w:rsid w:val="687F5382"/>
    <w:rsid w:val="68988AC1"/>
    <w:rsid w:val="68BFBB8E"/>
    <w:rsid w:val="698FEE6E"/>
    <w:rsid w:val="69A1E780"/>
    <w:rsid w:val="6A1D2102"/>
    <w:rsid w:val="6A3B6F1F"/>
    <w:rsid w:val="6A913BA1"/>
    <w:rsid w:val="6ABB3C6C"/>
    <w:rsid w:val="6AC7DB38"/>
    <w:rsid w:val="6AFFF823"/>
    <w:rsid w:val="6B3DDA38"/>
    <w:rsid w:val="6B7F3410"/>
    <w:rsid w:val="6CBC4566"/>
    <w:rsid w:val="6CF1A4BC"/>
    <w:rsid w:val="6D6CB650"/>
    <w:rsid w:val="6D819533"/>
    <w:rsid w:val="6E783BFF"/>
    <w:rsid w:val="6ED56CA9"/>
    <w:rsid w:val="6EDA74B4"/>
    <w:rsid w:val="6FA37EB3"/>
    <w:rsid w:val="70A969B5"/>
    <w:rsid w:val="71972CC8"/>
    <w:rsid w:val="728E3FD6"/>
    <w:rsid w:val="73295FC7"/>
    <w:rsid w:val="7332FD29"/>
    <w:rsid w:val="738822F3"/>
    <w:rsid w:val="73918946"/>
    <w:rsid w:val="73F8C67B"/>
    <w:rsid w:val="7472428F"/>
    <w:rsid w:val="74B54C19"/>
    <w:rsid w:val="74DC9F80"/>
    <w:rsid w:val="752FF14C"/>
    <w:rsid w:val="756B5800"/>
    <w:rsid w:val="75E65C3B"/>
    <w:rsid w:val="761F48C3"/>
    <w:rsid w:val="776206D3"/>
    <w:rsid w:val="77E626E9"/>
    <w:rsid w:val="7955F2F8"/>
    <w:rsid w:val="7988BD3C"/>
    <w:rsid w:val="79AF0291"/>
    <w:rsid w:val="79E02072"/>
    <w:rsid w:val="79F76477"/>
    <w:rsid w:val="7A407744"/>
    <w:rsid w:val="7A526C72"/>
    <w:rsid w:val="7B248D9D"/>
    <w:rsid w:val="7BD51476"/>
    <w:rsid w:val="7C2C752C"/>
    <w:rsid w:val="7CB5281B"/>
    <w:rsid w:val="7CE33853"/>
    <w:rsid w:val="7CEB0029"/>
    <w:rsid w:val="7CF6BE7E"/>
    <w:rsid w:val="7D0C4F17"/>
    <w:rsid w:val="7D2F0539"/>
    <w:rsid w:val="7D82481F"/>
    <w:rsid w:val="7DED654A"/>
    <w:rsid w:val="7E2A5AA8"/>
    <w:rsid w:val="7F6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0B22"/>
  <w15:chartTrackingRefBased/>
  <w15:docId w15:val="{29097694-946B-4990-9275-F74B840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6" ma:contentTypeDescription="Opprett et nytt dokument." ma:contentTypeScope="" ma:versionID="630827da30a2982b2a492a3299b2e0a7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46212fa41a51f5d187087d814611432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267F-E8CC-484F-A451-B6D959738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84612-9350-4BC9-A288-FB042A77C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27938-94FA-47E2-AD5B-0FEC15CD1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2022-11-10T13:38:00Z</dcterms:created>
  <dcterms:modified xsi:type="dcterms:W3CDTF">2022-11-10T13:38:00Z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